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754174CD" w:rsidR="007128D3" w:rsidRPr="00DD7580" w:rsidRDefault="007128D3" w:rsidP="00DD7580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D7580" w:rsidRPr="0003543D">
        <w:rPr>
          <w:b/>
        </w:rPr>
        <w:t xml:space="preserve">Komplexní pozemkové úpravy </w:t>
      </w:r>
      <w:r w:rsidR="00DD7580">
        <w:rPr>
          <w:b/>
        </w:rPr>
        <w:t>v </w:t>
      </w:r>
      <w:proofErr w:type="spellStart"/>
      <w:r w:rsidR="00DD7580">
        <w:rPr>
          <w:b/>
        </w:rPr>
        <w:t>k.ú</w:t>
      </w:r>
      <w:proofErr w:type="spellEnd"/>
      <w:r w:rsidR="00DD7580">
        <w:rPr>
          <w:b/>
        </w:rPr>
        <w:t xml:space="preserve">. </w:t>
      </w:r>
      <w:r w:rsidR="00DD7580" w:rsidRPr="00632939">
        <w:rPr>
          <w:b/>
        </w:rPr>
        <w:t>Jasenice u Valašského Meziříčí</w:t>
      </w:r>
    </w:p>
    <w:p w14:paraId="7C4DEB20" w14:textId="2A1F36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5E95">
        <w:t>po</w:t>
      </w:r>
      <w:r w:rsidR="00521767">
        <w:t>dlimi</w:t>
      </w:r>
      <w:r w:rsidR="002B2BC2">
        <w:t xml:space="preserve">tní </w:t>
      </w:r>
      <w:r w:rsidR="00F35B3A" w:rsidRPr="00F35B3A">
        <w:t>veřejná zakázka na služby zadávaná v</w:t>
      </w:r>
      <w:r w:rsidR="00775E95">
        <w:t>e zjednodušeném podlimitním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FDBBB" w14:textId="77777777" w:rsidR="006C229C" w:rsidRDefault="006C229C" w:rsidP="008E4AD5">
      <w:r>
        <w:separator/>
      </w:r>
    </w:p>
  </w:endnote>
  <w:endnote w:type="continuationSeparator" w:id="0">
    <w:p w14:paraId="37A3B3CE" w14:textId="77777777" w:rsidR="006C229C" w:rsidRDefault="006C22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32B72" w14:textId="77777777" w:rsidR="006C229C" w:rsidRDefault="006C229C" w:rsidP="008E4AD5">
      <w:r>
        <w:separator/>
      </w:r>
    </w:p>
  </w:footnote>
  <w:footnote w:type="continuationSeparator" w:id="0">
    <w:p w14:paraId="109A3819" w14:textId="77777777" w:rsidR="006C229C" w:rsidRDefault="006C22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2772520F" w:rsidR="007128D3" w:rsidRPr="007A0155" w:rsidRDefault="004844C6">
    <w:pPr>
      <w:pStyle w:val="Zhlav"/>
      <w:rPr>
        <w:rFonts w:cs="Arial"/>
        <w:b/>
        <w:szCs w:val="20"/>
      </w:rPr>
    </w:pP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</w:t>
    </w:r>
    <w:r w:rsidR="00400EB4">
      <w:rPr>
        <w:rFonts w:cs="Arial"/>
        <w:b/>
        <w:szCs w:val="20"/>
      </w:rPr>
      <w:t>8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44C6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229C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E95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D7580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52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2021-07-08T13:22:00Z</dcterms:modified>
</cp:coreProperties>
</file>